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44.1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7442A6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EM</w:t>
            </w:r>
          </w:p>
        </w:tc>
      </w:tr>
      <w:tr w:rsidR="00F23B75" w:rsidRPr="009C3009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7442A6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7442A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442A6">
              <w:rPr>
                <w:rFonts w:ascii="Times New Roman" w:hAnsi="Times New Roman"/>
              </w:rPr>
              <w:t>mgr Bartosz Kalisz</w:t>
            </w:r>
            <w:r w:rsidR="007442A6" w:rsidRPr="007442A6">
              <w:rPr>
                <w:rFonts w:ascii="Times New Roman" w:hAnsi="Times New Roman"/>
              </w:rPr>
              <w:t xml:space="preserve">; </w:t>
            </w:r>
            <w:proofErr w:type="spellStart"/>
            <w:r w:rsidR="007442A6" w:rsidRPr="007442A6">
              <w:rPr>
                <w:rFonts w:ascii="Times New Roman" w:hAnsi="Times New Roman"/>
              </w:rPr>
              <w:t>Ph.D</w:t>
            </w:r>
            <w:proofErr w:type="spellEnd"/>
            <w:r w:rsidR="007442A6" w:rsidRPr="007442A6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7442A6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7442A6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7442A6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442A6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7442A6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7442A6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Total reward; Keeping employee documentation; </w:t>
            </w:r>
            <w:proofErr w:type="spellStart"/>
            <w:r w:rsidRPr="009C3009"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E73566" w:rsidRPr="007442A6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7442A6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:rsidTr="00F23B75">
        <w:tc>
          <w:tcPr>
            <w:tcW w:w="2833" w:type="dxa"/>
            <w:gridSpan w:val="4"/>
          </w:tcPr>
          <w:p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 in classes,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discussion,</w:t>
            </w:r>
            <w:r w:rsidRPr="009C3009">
              <w:rPr>
                <w:rFonts w:ascii="Times New Roman" w:hAnsi="Times New Roman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Group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 w:rsidRPr="009C3009">
              <w:rPr>
                <w:rFonts w:ascii="Times New Roman" w:hAnsi="Times New Roman"/>
              </w:rPr>
              <w:t xml:space="preserve"> and </w:t>
            </w:r>
            <w:proofErr w:type="spellStart"/>
            <w:r w:rsidRPr="009C3009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17" w:type="dxa"/>
            <w:gridSpan w:val="3"/>
          </w:tcPr>
          <w:p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14620D" w:rsidRPr="009C3009" w:rsidRDefault="0014620D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Test</w:t>
            </w:r>
          </w:p>
        </w:tc>
        <w:tc>
          <w:tcPr>
            <w:tcW w:w="1817" w:type="dxa"/>
            <w:gridSpan w:val="3"/>
          </w:tcPr>
          <w:p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7442A6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FA39FF" w:rsidRPr="009C3009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7442A6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in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sciences)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</w:t>
            </w:r>
          </w:p>
        </w:tc>
      </w:tr>
    </w:tbl>
    <w:p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E7A" w:rsidRDefault="00461E7A" w:rsidP="002E7350">
      <w:pPr>
        <w:spacing w:after="0" w:line="240" w:lineRule="auto"/>
      </w:pPr>
      <w:r>
        <w:separator/>
      </w:r>
    </w:p>
  </w:endnote>
  <w:endnote w:type="continuationSeparator" w:id="0">
    <w:p w:rsidR="00461E7A" w:rsidRDefault="00461E7A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E7A" w:rsidRDefault="00461E7A" w:rsidP="002E7350">
      <w:pPr>
        <w:spacing w:after="0" w:line="240" w:lineRule="auto"/>
      </w:pPr>
      <w:r>
        <w:separator/>
      </w:r>
    </w:p>
  </w:footnote>
  <w:footnote w:type="continuationSeparator" w:id="0">
    <w:p w:rsidR="00461E7A" w:rsidRDefault="00461E7A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461E7A" w:rsidP="002526B3">
    <w:pPr>
      <w:pStyle w:val="Nagwek"/>
      <w:rPr>
        <w:lang w:val="en-US"/>
      </w:rPr>
    </w:pPr>
  </w:p>
  <w:p w:rsidR="006E2374" w:rsidRPr="0058598A" w:rsidRDefault="00461E7A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85F89"/>
    <w:rsid w:val="000A0E7F"/>
    <w:rsid w:val="000F5585"/>
    <w:rsid w:val="00140799"/>
    <w:rsid w:val="0014620D"/>
    <w:rsid w:val="00167816"/>
    <w:rsid w:val="001D6AB5"/>
    <w:rsid w:val="002321E7"/>
    <w:rsid w:val="00274345"/>
    <w:rsid w:val="00297EF0"/>
    <w:rsid w:val="002B76B5"/>
    <w:rsid w:val="002D5BE2"/>
    <w:rsid w:val="002E7350"/>
    <w:rsid w:val="00304D3D"/>
    <w:rsid w:val="0030681B"/>
    <w:rsid w:val="003B5BEE"/>
    <w:rsid w:val="003B6F58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6077F2"/>
    <w:rsid w:val="00612923"/>
    <w:rsid w:val="00681EAF"/>
    <w:rsid w:val="006E0067"/>
    <w:rsid w:val="00712C05"/>
    <w:rsid w:val="007442A6"/>
    <w:rsid w:val="007A0BCA"/>
    <w:rsid w:val="007E1DA2"/>
    <w:rsid w:val="00801B19"/>
    <w:rsid w:val="008A20C7"/>
    <w:rsid w:val="008B603A"/>
    <w:rsid w:val="008C63EB"/>
    <w:rsid w:val="00910A55"/>
    <w:rsid w:val="009C3009"/>
    <w:rsid w:val="00A26D5D"/>
    <w:rsid w:val="00A33D19"/>
    <w:rsid w:val="00A408CA"/>
    <w:rsid w:val="00A64FF7"/>
    <w:rsid w:val="00A67DE6"/>
    <w:rsid w:val="00AA4A19"/>
    <w:rsid w:val="00AE6F93"/>
    <w:rsid w:val="00B378F5"/>
    <w:rsid w:val="00B37C4D"/>
    <w:rsid w:val="00B40EEB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167A2"/>
    <w:rsid w:val="00D17804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E04631"/>
    <w:rsid w:val="00E220FF"/>
    <w:rsid w:val="00E32B21"/>
    <w:rsid w:val="00E40B0C"/>
    <w:rsid w:val="00E64B83"/>
    <w:rsid w:val="00E73566"/>
    <w:rsid w:val="00EA1280"/>
    <w:rsid w:val="00ED1ED7"/>
    <w:rsid w:val="00EF744A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4A4559-DB2B-48BA-94D2-5F9BFDD6A097}"/>
</file>

<file path=customXml/itemProps2.xml><?xml version="1.0" encoding="utf-8"?>
<ds:datastoreItem xmlns:ds="http://schemas.openxmlformats.org/officeDocument/2006/customXml" ds:itemID="{9FDEC88D-5100-4304-8E96-6C1DC24AD7B1}"/>
</file>

<file path=customXml/itemProps3.xml><?xml version="1.0" encoding="utf-8"?>
<ds:datastoreItem xmlns:ds="http://schemas.openxmlformats.org/officeDocument/2006/customXml" ds:itemID="{5A36D6CC-2E83-4815-B73C-A6EE2B67BF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11</cp:revision>
  <dcterms:created xsi:type="dcterms:W3CDTF">2022-01-10T12:06:00Z</dcterms:created>
  <dcterms:modified xsi:type="dcterms:W3CDTF">2022-07-11T09:27:00Z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